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28E206F4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3167B1">
              <w:rPr>
                <w:rFonts w:asciiTheme="minorHAnsi" w:hAnsiTheme="minorHAnsi"/>
                <w:b/>
              </w:rPr>
              <w:t>OCTU</w:t>
            </w:r>
            <w:r w:rsidR="00E54DF3">
              <w:rPr>
                <w:rFonts w:asciiTheme="minorHAnsi" w:hAnsiTheme="minorHAnsi"/>
                <w:b/>
              </w:rPr>
              <w:t>BRE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39EBC7B9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E54DF3">
              <w:rPr>
                <w:rFonts w:asciiTheme="minorHAnsi" w:hAnsiTheme="minorHAnsi"/>
                <w:b/>
              </w:rPr>
              <w:t>3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3167B1">
              <w:rPr>
                <w:rFonts w:asciiTheme="minorHAnsi" w:hAnsiTheme="minorHAnsi"/>
                <w:b/>
              </w:rPr>
              <w:t>312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3167B1">
              <w:rPr>
                <w:rFonts w:asciiTheme="minorHAnsi" w:hAnsiTheme="minorHAnsi"/>
                <w:b/>
              </w:rPr>
              <w:t>134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3167B1">
              <w:rPr>
                <w:rFonts w:asciiTheme="minorHAnsi" w:hAnsiTheme="minorHAnsi"/>
                <w:b/>
              </w:rPr>
              <w:t>204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4078695" w14:textId="77D34773" w:rsidR="00392178" w:rsidRDefault="003167B1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1,018</w:t>
            </w:r>
            <w:r w:rsidR="00E8487F">
              <w:rPr>
                <w:rFonts w:asciiTheme="minorHAnsi" w:hAnsiTheme="minorHAnsi"/>
              </w:rPr>
              <w:t>,</w:t>
            </w:r>
            <w:r w:rsidR="00E54DF3">
              <w:rPr>
                <w:rFonts w:asciiTheme="minorHAnsi" w:hAnsiTheme="minorHAnsi"/>
              </w:rPr>
              <w:t>89</w:t>
            </w:r>
            <w:r>
              <w:rPr>
                <w:rFonts w:asciiTheme="minorHAnsi" w:hAnsiTheme="minorHAnsi"/>
              </w:rPr>
              <w:t>5</w:t>
            </w:r>
            <w:r w:rsidR="007E6B88">
              <w:rPr>
                <w:rFonts w:asciiTheme="minorHAnsi" w:hAnsiTheme="minorHAnsi"/>
              </w:rPr>
              <w:t>,</w:t>
            </w:r>
            <w:r w:rsidR="00E54DF3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42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4E0C1FC6" w:rsidR="00B56EA6" w:rsidRDefault="00E54DF3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F80FF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</w:t>
            </w:r>
            <w:r w:rsidR="003167B1">
              <w:rPr>
                <w:rFonts w:asciiTheme="minorHAnsi" w:hAnsiTheme="minorHAnsi"/>
                <w:color w:val="000000"/>
              </w:rPr>
              <w:t>93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3167B1">
              <w:rPr>
                <w:rFonts w:asciiTheme="minorHAnsi" w:hAnsiTheme="minorHAnsi"/>
                <w:color w:val="000000"/>
              </w:rPr>
              <w:t>238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3167B1">
              <w:rPr>
                <w:rFonts w:asciiTheme="minorHAnsi" w:hAnsiTheme="minorHAnsi"/>
                <w:color w:val="000000"/>
              </w:rPr>
              <w:t>362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3DF0DC94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3167B1">
              <w:rPr>
                <w:b/>
              </w:rPr>
              <w:t>OCTUB</w:t>
            </w:r>
            <w:r w:rsidR="00E54DF3">
              <w:rPr>
                <w:b/>
              </w:rPr>
              <w:t>RE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4A66B268" w:rsidR="004B5012" w:rsidRDefault="007E6B88" w:rsidP="00ED215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80FFD">
              <w:rPr>
                <w:b/>
              </w:rPr>
              <w:t>,</w:t>
            </w:r>
            <w:r w:rsidR="003167B1">
              <w:rPr>
                <w:b/>
              </w:rPr>
              <w:t>802</w:t>
            </w:r>
            <w:r w:rsidR="00E2129D">
              <w:rPr>
                <w:b/>
              </w:rPr>
              <w:t>,</w:t>
            </w:r>
            <w:r w:rsidR="003167B1">
              <w:rPr>
                <w:b/>
              </w:rPr>
              <w:t>801</w:t>
            </w:r>
            <w:r w:rsidR="00E2129D">
              <w:rPr>
                <w:b/>
              </w:rPr>
              <w:t>,</w:t>
            </w:r>
            <w:r w:rsidR="003167B1">
              <w:rPr>
                <w:b/>
              </w:rPr>
              <w:t>380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2676F196" w:rsidR="004B5012" w:rsidRDefault="003167B1" w:rsidP="003C1AC4">
            <w:pPr>
              <w:jc w:val="right"/>
            </w:pPr>
            <w:r>
              <w:t>1,147</w:t>
            </w:r>
            <w:r w:rsidR="00E2129D">
              <w:t>,</w:t>
            </w:r>
            <w:r>
              <w:t>335</w:t>
            </w:r>
            <w:r w:rsidR="00E8487F">
              <w:t>,</w:t>
            </w:r>
            <w:r>
              <w:t>672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5B48D8FC" w:rsidR="00DE57DA" w:rsidRPr="00182568" w:rsidRDefault="007E6B88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3167B1">
              <w:rPr>
                <w:rFonts w:asciiTheme="minorHAnsi" w:hAnsiTheme="minorHAnsi"/>
                <w:color w:val="000000"/>
              </w:rPr>
              <w:t>12</w:t>
            </w:r>
            <w:r w:rsidR="00E54DF3">
              <w:rPr>
                <w:rFonts w:asciiTheme="minorHAnsi" w:hAnsiTheme="minorHAnsi"/>
                <w:color w:val="000000"/>
              </w:rPr>
              <w:t>6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3167B1">
              <w:rPr>
                <w:rFonts w:asciiTheme="minorHAnsi" w:hAnsiTheme="minorHAnsi"/>
                <w:color w:val="000000"/>
              </w:rPr>
              <w:t>238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3167B1">
              <w:rPr>
                <w:rFonts w:asciiTheme="minorHAnsi" w:hAnsiTheme="minorHAnsi"/>
                <w:color w:val="000000"/>
              </w:rPr>
              <w:t>450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3546C089" w:rsidR="00DD3052" w:rsidRPr="00182568" w:rsidRDefault="003167B1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302</w:t>
            </w:r>
            <w:r w:rsidR="007E6B8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944</w:t>
            </w:r>
            <w:r w:rsidR="007E6B8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337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62B9F7F0" w:rsidR="00446E09" w:rsidRDefault="00E54DF3" w:rsidP="00446E09">
            <w:pPr>
              <w:jc w:val="right"/>
            </w:pPr>
            <w:r>
              <w:t>2</w:t>
            </w:r>
            <w:r w:rsidR="003167B1">
              <w:t>26</w:t>
            </w:r>
            <w:r w:rsidR="00E2129D">
              <w:t>,</w:t>
            </w:r>
            <w:r w:rsidR="003167B1">
              <w:t>282</w:t>
            </w:r>
            <w:r w:rsidR="00E2129D">
              <w:t>,</w:t>
            </w:r>
            <w:r w:rsidR="003167B1">
              <w:t>921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1AC5E" w14:textId="77777777" w:rsidR="00337E1C" w:rsidRDefault="00337E1C" w:rsidP="007721AD">
      <w:r>
        <w:separator/>
      </w:r>
    </w:p>
  </w:endnote>
  <w:endnote w:type="continuationSeparator" w:id="0">
    <w:p w14:paraId="1DDC7414" w14:textId="77777777" w:rsidR="00337E1C" w:rsidRDefault="00337E1C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23FD5" w14:textId="77777777" w:rsidR="00337E1C" w:rsidRDefault="00337E1C" w:rsidP="007721AD">
      <w:r>
        <w:separator/>
      </w:r>
    </w:p>
  </w:footnote>
  <w:footnote w:type="continuationSeparator" w:id="0">
    <w:p w14:paraId="2F344D89" w14:textId="77777777" w:rsidR="00337E1C" w:rsidRDefault="00337E1C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342A"/>
    <w:rsid w:val="000C5C1C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167B1"/>
    <w:rsid w:val="00337E1C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43AB9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260F5"/>
    <w:rsid w:val="0073563D"/>
    <w:rsid w:val="00746F1A"/>
    <w:rsid w:val="007626CF"/>
    <w:rsid w:val="007720BD"/>
    <w:rsid w:val="007721AD"/>
    <w:rsid w:val="00793C50"/>
    <w:rsid w:val="007A0819"/>
    <w:rsid w:val="007B4E8B"/>
    <w:rsid w:val="007D4861"/>
    <w:rsid w:val="007D69E0"/>
    <w:rsid w:val="007E6B88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3B7C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54DF3"/>
    <w:rsid w:val="00E642C5"/>
    <w:rsid w:val="00E65906"/>
    <w:rsid w:val="00E71F78"/>
    <w:rsid w:val="00E754B9"/>
    <w:rsid w:val="00E76856"/>
    <w:rsid w:val="00E8487F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80FFD"/>
    <w:rsid w:val="00F9073C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13</cp:revision>
  <cp:lastPrinted>2017-10-30T20:18:00Z</cp:lastPrinted>
  <dcterms:created xsi:type="dcterms:W3CDTF">2023-04-25T16:08:00Z</dcterms:created>
  <dcterms:modified xsi:type="dcterms:W3CDTF">2023-11-16T17:29:00Z</dcterms:modified>
</cp:coreProperties>
</file>